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81" w:rsidRPr="006F1181" w:rsidRDefault="006F1181" w:rsidP="006F1181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6F1181">
        <w:rPr>
          <w:rFonts w:ascii="Times New Roman" w:eastAsia="Times New Roman" w:hAnsi="Times New Roman"/>
          <w:b/>
          <w:color w:val="000000"/>
          <w:lang w:eastAsia="ru-RU"/>
        </w:rPr>
        <w:t>Аннотация к рабочей программе по русскому языку для 1 класса.</w:t>
      </w:r>
    </w:p>
    <w:p w:rsidR="006F1181" w:rsidRP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 Программа по русскому языку для 1 класса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(ФГОС НОО), Федеральной образовательной программы начального общего образования ( ФОП НОО), Федеральной рабочей программы по учебному предмету «Русский язык» (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6F1181" w:rsidRP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 На изучение русского языка  в 1 классе выделяется 165 ч (по 5 ч в неделю, 33 учебные недели).</w:t>
      </w:r>
    </w:p>
    <w:p w:rsidR="006F1181" w:rsidRPr="006F1181" w:rsidRDefault="006F1181" w:rsidP="006F1181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Изучение русского языка направлено на достижение следующих целей:</w:t>
      </w:r>
    </w:p>
    <w:p w:rsidR="006F1181" w:rsidRP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 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</w:t>
      </w:r>
    </w:p>
    <w:p w:rsidR="006F1181" w:rsidRP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F1181" w:rsidRP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 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F1181">
        <w:rPr>
          <w:rFonts w:ascii="Times New Roman" w:eastAsia="Times New Roman" w:hAnsi="Times New Roman"/>
          <w:color w:val="000000"/>
          <w:lang w:eastAsia="ru-RU"/>
        </w:rPr>
        <w:t>морфемика</w:t>
      </w:r>
      <w:proofErr w:type="spellEnd"/>
      <w:r w:rsidRPr="006F1181">
        <w:rPr>
          <w:rFonts w:ascii="Times New Roman" w:eastAsia="Times New Roman" w:hAnsi="Times New Roman"/>
          <w:color w:val="000000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F1181" w:rsidRP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F1181" w:rsidRDefault="006F1181" w:rsidP="006F118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  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Программа определяет ряд практических задач, решение которых обеспечит достижение основных целей изучения предмета: • развитие речи, мышления, воображения школьников, умения выбирать средства языка в соответствии с целями, задачами и условиями общения; 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Систематический курс русского языка представлен в программе следующими содержательными линиями: - система языка: лексика, фонетика и орфоэпия, графика, состав слова, грамматика; - орфография и пунктуация; - развитие речи. - ознакомление учащихся с о</w:t>
      </w:r>
      <w:r>
        <w:rPr>
          <w:rFonts w:ascii="Times New Roman" w:eastAsia="Times New Roman" w:hAnsi="Times New Roman"/>
          <w:color w:val="000000"/>
          <w:lang w:eastAsia="ru-RU"/>
        </w:rPr>
        <w:t>сновными положениями.</w:t>
      </w:r>
    </w:p>
    <w:p w:rsidR="006F1181" w:rsidRP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Для реализации данного программного материала используются:</w:t>
      </w:r>
    </w:p>
    <w:p w:rsidR="006F1181" w:rsidRPr="006F1181" w:rsidRDefault="006F1181" w:rsidP="006F1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Горецкий В.Г., Федосова Н.А. Пропись 1,2,3,4 (Обучение грамоте)</w:t>
      </w:r>
    </w:p>
    <w:p w:rsidR="006F1181" w:rsidRPr="006F1181" w:rsidRDefault="006F1181" w:rsidP="006F11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lang w:eastAsia="ru-RU"/>
        </w:rPr>
      </w:pPr>
      <w:proofErr w:type="spellStart"/>
      <w:r w:rsidRPr="006F1181">
        <w:rPr>
          <w:rFonts w:ascii="Times New Roman" w:eastAsia="Times New Roman" w:hAnsi="Times New Roman"/>
          <w:color w:val="000000"/>
          <w:lang w:eastAsia="ru-RU"/>
        </w:rPr>
        <w:t>Канакина</w:t>
      </w:r>
      <w:proofErr w:type="spellEnd"/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 В.П. Горецкий В.Г Русский язык. Учебник. 1 класс</w:t>
      </w: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Pr="006F1181" w:rsidRDefault="006F1181" w:rsidP="006F1181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F1181" w:rsidRPr="006F1181" w:rsidRDefault="006F1181" w:rsidP="006F1181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Default="006F1181" w:rsidP="006F118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:rsidR="006F1181" w:rsidRPr="006F1181" w:rsidRDefault="006F1181" w:rsidP="006F1181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</w:p>
    <w:p w:rsidR="006F1181" w:rsidRPr="006F1181" w:rsidRDefault="006F1181" w:rsidP="006F1181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 </w:t>
      </w:r>
      <w:bookmarkStart w:id="0" w:name="_GoBack"/>
      <w:bookmarkEnd w:id="0"/>
    </w:p>
    <w:sectPr w:rsidR="006F1181" w:rsidRPr="006F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10F9"/>
    <w:multiLevelType w:val="hybridMultilevel"/>
    <w:tmpl w:val="C0E23708"/>
    <w:lvl w:ilvl="0" w:tplc="5300924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2571F61"/>
    <w:multiLevelType w:val="multilevel"/>
    <w:tmpl w:val="2CE8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81"/>
    <w:rsid w:val="0006205D"/>
    <w:rsid w:val="00062473"/>
    <w:rsid w:val="004133D3"/>
    <w:rsid w:val="006F1181"/>
    <w:rsid w:val="00DB4B09"/>
    <w:rsid w:val="00F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97621-C9AA-462A-B71B-935512E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1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95E2-8739-43EB-9655-AD223564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Olga</cp:lastModifiedBy>
  <cp:revision>3</cp:revision>
  <dcterms:created xsi:type="dcterms:W3CDTF">2024-05-31T04:23:00Z</dcterms:created>
  <dcterms:modified xsi:type="dcterms:W3CDTF">2024-06-11T06:16:00Z</dcterms:modified>
</cp:coreProperties>
</file>